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8C80C" w14:textId="31DCE39D" w:rsidR="00F55009" w:rsidRPr="006956DB" w:rsidRDefault="00F55009" w:rsidP="00F550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4E2D19">
        <w:rPr>
          <w:rStyle w:val="a4"/>
          <w:rFonts w:asciiTheme="minorHAnsi" w:hAnsiTheme="minorHAnsi" w:cstheme="minorHAnsi"/>
          <w:sz w:val="22"/>
          <w:szCs w:val="22"/>
          <w:lang w:val="en-US"/>
        </w:rPr>
        <w:t>Shell</w:t>
      </w:r>
      <w:r w:rsidR="004E2D19">
        <w:rPr>
          <w:rStyle w:val="a4"/>
          <w:rFonts w:asciiTheme="minorHAnsi" w:hAnsiTheme="minorHAnsi" w:cstheme="minorHAnsi"/>
          <w:sz w:val="22"/>
          <w:szCs w:val="22"/>
          <w:lang w:val="uk-UA"/>
        </w:rPr>
        <w:t>ені перегони</w:t>
      </w:r>
      <w:r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363F4A4E" w14:textId="53E8136F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1.Організатори Акції </w:t>
      </w:r>
      <w:r w:rsidR="004E2D19"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«</w:t>
      </w:r>
      <w:r w:rsidR="004E2D19">
        <w:rPr>
          <w:rStyle w:val="a4"/>
          <w:rFonts w:asciiTheme="minorHAnsi" w:hAnsiTheme="minorHAnsi" w:cstheme="minorHAnsi"/>
          <w:sz w:val="22"/>
          <w:szCs w:val="22"/>
          <w:lang w:val="en-US"/>
        </w:rPr>
        <w:t>Shell</w:t>
      </w:r>
      <w:r w:rsidR="004E2D19">
        <w:rPr>
          <w:rStyle w:val="a4"/>
          <w:rFonts w:asciiTheme="minorHAnsi" w:hAnsiTheme="minorHAnsi" w:cstheme="minorHAnsi"/>
          <w:sz w:val="22"/>
          <w:szCs w:val="22"/>
          <w:lang w:val="uk-UA"/>
        </w:rPr>
        <w:t>ені перегони»</w:t>
      </w:r>
    </w:p>
    <w:p w14:paraId="351252ED" w14:textId="793ED058" w:rsidR="00F55009" w:rsidRPr="000437A7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FF0000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1.1. Організаторами Акції </w:t>
      </w:r>
      <w:r w:rsidR="004E2D19" w:rsidRPr="004E2D19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«Shellені перегони»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(далі Акція) є радіостанція NRJ Юридична адреса: ПрАТ «Студія «Європозитив», 04080, Україна, м. Київ, вулиця Кирилівська (Фрунзе), 104-а</w:t>
      </w:r>
      <w:r w:rsidR="004E2D19">
        <w:rPr>
          <w:rFonts w:asciiTheme="minorHAnsi" w:hAnsiTheme="minorHAnsi" w:cstheme="minorHAnsi"/>
          <w:sz w:val="22"/>
          <w:szCs w:val="22"/>
          <w:lang w:val="uk-UA"/>
        </w:rPr>
        <w:t xml:space="preserve"> та </w:t>
      </w:r>
      <w:r w:rsidR="000363AD" w:rsidRPr="000437A7">
        <w:rPr>
          <w:rFonts w:asciiTheme="minorHAnsi" w:hAnsiTheme="minorHAnsi" w:cstheme="minorHAnsi"/>
          <w:sz w:val="22"/>
          <w:szCs w:val="22"/>
          <w:lang w:val="uk-UA"/>
        </w:rPr>
        <w:t>ТОВАРИСТВО З ОБМЕЖЕНОЮ ВІДПОВІДАЛЬНІСТЮ</w:t>
      </w:r>
      <w:r w:rsidR="000363AD" w:rsidRPr="000437A7" w:rsidDel="00065F9F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0363AD" w:rsidRPr="000437A7">
        <w:rPr>
          <w:rFonts w:asciiTheme="minorHAnsi" w:hAnsiTheme="minorHAnsi" w:cstheme="minorHAnsi"/>
          <w:sz w:val="22"/>
          <w:szCs w:val="22"/>
          <w:lang w:val="uk-UA"/>
        </w:rPr>
        <w:t>«ДЖІ ЕНД АЙ»</w:t>
      </w:r>
    </w:p>
    <w:p w14:paraId="1B04179B" w14:textId="38AB9CB9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070A500E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31ADEC26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78493715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2BD31332" w14:textId="0AA04346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0437A7" w:rsidRPr="000437A7">
        <w:rPr>
          <w:rFonts w:asciiTheme="minorHAnsi" w:hAnsiTheme="minorHAnsi" w:cstheme="minorHAnsi"/>
          <w:sz w:val="22"/>
          <w:szCs w:val="22"/>
        </w:rPr>
        <w:t>29</w:t>
      </w:r>
      <w:r w:rsidR="000363AD" w:rsidRPr="000363AD">
        <w:rPr>
          <w:rFonts w:asciiTheme="minorHAnsi" w:hAnsiTheme="minorHAnsi" w:cstheme="minorHAnsi"/>
          <w:sz w:val="22"/>
          <w:szCs w:val="22"/>
        </w:rPr>
        <w:t>.</w:t>
      </w:r>
      <w:r w:rsidR="000437A7" w:rsidRPr="000363AD">
        <w:rPr>
          <w:rFonts w:asciiTheme="minorHAnsi" w:hAnsiTheme="minorHAnsi" w:cstheme="minorHAnsi"/>
          <w:sz w:val="22"/>
          <w:szCs w:val="22"/>
        </w:rPr>
        <w:t>1</w:t>
      </w:r>
      <w:r w:rsidR="000437A7" w:rsidRPr="000437A7">
        <w:rPr>
          <w:rFonts w:asciiTheme="minorHAnsi" w:hAnsiTheme="minorHAnsi" w:cstheme="minorHAnsi"/>
          <w:sz w:val="22"/>
          <w:szCs w:val="22"/>
        </w:rPr>
        <w:t>0</w:t>
      </w:r>
      <w:r w:rsidR="00C4069A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C4069A" w:rsidRPr="00C4069A">
        <w:rPr>
          <w:rFonts w:asciiTheme="minorHAnsi" w:hAnsiTheme="minorHAnsi" w:cstheme="minorHAnsi"/>
          <w:sz w:val="22"/>
          <w:szCs w:val="22"/>
        </w:rPr>
        <w:t>9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 р. </w:t>
      </w:r>
      <w:r w:rsidRPr="007524B8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по </w:t>
      </w:r>
      <w:r w:rsidR="000363AD" w:rsidRPr="000363AD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  <w:r w:rsidR="000363AD" w:rsidRPr="000363AD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C4069A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.2019</w:t>
      </w:r>
      <w:r w:rsidRPr="007524B8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р.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включно.</w:t>
      </w:r>
    </w:p>
    <w:p w14:paraId="5B9434A9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NRJ по всій мережі мовлення</w:t>
      </w:r>
    </w:p>
    <w:p w14:paraId="5FB52CE1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4487ACBF" w14:textId="4FA9A190" w:rsidR="00F55009" w:rsidRPr="004E2D1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 w:rsidRPr="00B52AF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4.1. </w:t>
      </w:r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Для участі необхідно заповнити спеціальну форму на </w:t>
      </w:r>
      <w:proofErr w:type="spellStart"/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nrj</w:t>
      </w:r>
      <w:proofErr w:type="spellEnd"/>
      <w:r w:rsidR="004E2D19" w:rsidRPr="004E2D1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spellStart"/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ua</w:t>
      </w:r>
      <w:proofErr w:type="spellEnd"/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та вказати П.І.Б., номер телефону, місто проживання. </w:t>
      </w:r>
    </w:p>
    <w:p w14:paraId="23FB02A4" w14:textId="31571DA4" w:rsidR="00F55009" w:rsidRPr="00CD31B1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2AF1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4.2. </w:t>
      </w:r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Гра проводиться у прямому ефірі ранкового </w:t>
      </w:r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Let</w:t>
      </w:r>
      <w:r w:rsidR="004E2D19" w:rsidRPr="004E2D19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="004E2D19" w:rsidRPr="004E2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Go</w:t>
      </w:r>
      <w:r w:rsidR="004E2D19" w:rsidRPr="004E2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! </w:t>
      </w:r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Show</w:t>
      </w:r>
      <w:r w:rsidR="004E2D19" w:rsidRPr="004E2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E2D1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щобудня о 9:40</w:t>
      </w:r>
      <w:r w:rsidR="00921D48" w:rsidRPr="00CD31B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EBB2242" w14:textId="69CFDF44" w:rsidR="004E2D19" w:rsidRDefault="004E2D1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4.2.1. У прямому ефірі грають два учасники. </w:t>
      </w:r>
    </w:p>
    <w:p w14:paraId="66B5261E" w14:textId="783F335C" w:rsidR="004E2D19" w:rsidRDefault="004E2D1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4.2.2. Ведучі задають 3 питання. В кожному – три варіанти відповідей. Кожне питання має свою цінність: 5, 10 або 15 балів. </w:t>
      </w:r>
    </w:p>
    <w:p w14:paraId="0834770E" w14:textId="5BC6EC93" w:rsidR="004E2D19" w:rsidRDefault="004E2D1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4.2.3. Після зачитаних варіантів відповідей перший слухач, що називає своє ім’я, отримає право відповідати. В разі помилки право відповідати переходить другому гравцеві. </w:t>
      </w:r>
      <w:r w:rsidR="004F6756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В разі помилки другого гравця ведучі переходять до наступного питання.</w:t>
      </w:r>
    </w:p>
    <w:p w14:paraId="39A3EA68" w14:textId="2719A4EC" w:rsidR="004E2D19" w:rsidRPr="004E2D19" w:rsidRDefault="004E2D1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4.2.4. Після трьох питань за кількістю набраних балів визначається </w:t>
      </w:r>
      <w:r w:rsidR="004F6756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Подарунок,</w:t>
      </w:r>
      <w:r w:rsidR="004F6756" w:rsidRPr="004F6756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</w:t>
      </w:r>
      <w:r w:rsidR="004F6756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вказаний в П.6.1.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що отриму</w:t>
      </w:r>
      <w:r w:rsidR="004F6756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ють обидва гравці. </w:t>
      </w:r>
    </w:p>
    <w:p w14:paraId="6FA10C97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106CF3D8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«NRJ» під час проведення Акції Рішення про усіх Переможців Акції озвучені у прямому ефірі, є остаточними і оскарженню не підлягають.</w:t>
      </w:r>
    </w:p>
    <w:p w14:paraId="3ED36A07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14:paraId="0CA30F1E" w14:textId="37C10630" w:rsidR="00355577" w:rsidRPr="00355577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</w:pPr>
      <w:r w:rsidRPr="001A57BB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6.1. </w:t>
      </w:r>
      <w:r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>Подарунок Акції –</w:t>
      </w:r>
      <w:r w:rsidR="00355577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 автомобільне пальне від мережі АЗС </w:t>
      </w:r>
      <w:r w:rsidR="00355577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Shell</w:t>
      </w:r>
      <w:r w:rsidR="00355577" w:rsidRPr="00355577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="00355577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>Кількість набраних</w:t>
      </w:r>
      <w:r w:rsidR="004F6756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 гравцями</w:t>
      </w:r>
      <w:r w:rsidR="00355577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 балів у грі перераховуються в еквіваленті 1 бал – 1 літр пального. Максимальний виграш – 30 літрів пального. </w:t>
      </w:r>
    </w:p>
    <w:p w14:paraId="7FB45BF3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4538768F" w14:textId="2E7AD7CB" w:rsidR="00F5500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39B556A8" w14:textId="7AA6700C" w:rsidR="00355577" w:rsidRPr="000437A7" w:rsidRDefault="00355577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7.1.1. Для отримання подарунку Переможцю необхідно завантажити на </w:t>
      </w: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смартфон</w:t>
      </w:r>
      <w:proofErr w:type="spellEnd"/>
      <w:r>
        <w:rPr>
          <w:rFonts w:asciiTheme="minorHAnsi" w:hAnsiTheme="minorHAnsi" w:cstheme="minorHAnsi"/>
          <w:sz w:val="22"/>
          <w:szCs w:val="22"/>
          <w:lang w:val="uk-UA"/>
        </w:rPr>
        <w:t xml:space="preserve"> додаток </w:t>
      </w:r>
      <w:r>
        <w:rPr>
          <w:rFonts w:asciiTheme="minorHAnsi" w:hAnsiTheme="minorHAnsi" w:cstheme="minorHAnsi"/>
          <w:sz w:val="22"/>
          <w:szCs w:val="22"/>
          <w:lang w:val="en-US"/>
        </w:rPr>
        <w:t>Shell</w:t>
      </w:r>
      <w:r w:rsidRPr="0035557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Ukraine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та зареєструвати </w:t>
      </w:r>
      <w:r w:rsidR="00CD31B1">
        <w:rPr>
          <w:rFonts w:asciiTheme="minorHAnsi" w:hAnsiTheme="minorHAnsi" w:cstheme="minorHAnsi"/>
          <w:sz w:val="22"/>
          <w:szCs w:val="22"/>
          <w:lang w:val="en-US"/>
        </w:rPr>
        <w:t>SMART</w:t>
      </w:r>
      <w:r w:rsidR="00CD31B1" w:rsidRPr="000363AD">
        <w:rPr>
          <w:rFonts w:asciiTheme="minorHAnsi" w:hAnsiTheme="minorHAnsi" w:cstheme="minorHAnsi"/>
          <w:sz w:val="22"/>
          <w:szCs w:val="22"/>
          <w:lang w:val="uk-UA"/>
        </w:rPr>
        <w:t xml:space="preserve"> ка</w:t>
      </w:r>
      <w:r w:rsidR="00CD31B1">
        <w:rPr>
          <w:rFonts w:asciiTheme="minorHAnsi" w:hAnsiTheme="minorHAnsi" w:cstheme="minorHAnsi"/>
          <w:sz w:val="22"/>
          <w:szCs w:val="22"/>
          <w:lang w:val="uk-UA"/>
        </w:rPr>
        <w:t xml:space="preserve">ртку </w:t>
      </w:r>
      <w:r w:rsidR="00CD31B1">
        <w:rPr>
          <w:rFonts w:asciiTheme="minorHAnsi" w:hAnsiTheme="minorHAnsi" w:cstheme="minorHAnsi"/>
          <w:sz w:val="22"/>
          <w:szCs w:val="22"/>
          <w:lang w:val="en-US"/>
        </w:rPr>
        <w:t>Shell</w:t>
      </w:r>
      <w:r>
        <w:rPr>
          <w:rFonts w:asciiTheme="minorHAnsi" w:hAnsiTheme="minorHAnsi" w:cstheme="minorHAnsi"/>
          <w:sz w:val="22"/>
          <w:szCs w:val="22"/>
          <w:lang w:val="uk-UA"/>
        </w:rPr>
        <w:t>: існуючу, якщо є в наявності, або віртуальну.</w:t>
      </w:r>
      <w:r w:rsidR="004F6756">
        <w:rPr>
          <w:rFonts w:asciiTheme="minorHAnsi" w:hAnsiTheme="minorHAnsi" w:cstheme="minorHAnsi"/>
          <w:sz w:val="22"/>
          <w:szCs w:val="22"/>
          <w:lang w:val="uk-UA"/>
        </w:rPr>
        <w:t xml:space="preserve"> Подарунок нараховується </w:t>
      </w:r>
      <w:proofErr w:type="spellStart"/>
      <w:r w:rsidR="00CD31B1">
        <w:rPr>
          <w:rFonts w:asciiTheme="minorHAnsi" w:hAnsiTheme="minorHAnsi" w:cstheme="minorHAnsi"/>
          <w:sz w:val="22"/>
          <w:szCs w:val="22"/>
        </w:rPr>
        <w:t>переможцю</w:t>
      </w:r>
      <w:proofErr w:type="spellEnd"/>
      <w:r w:rsidR="00CD31B1">
        <w:rPr>
          <w:rFonts w:asciiTheme="minorHAnsi" w:hAnsiTheme="minorHAnsi" w:cstheme="minorHAnsi"/>
          <w:sz w:val="22"/>
          <w:szCs w:val="22"/>
        </w:rPr>
        <w:t xml:space="preserve"> </w:t>
      </w:r>
      <w:r w:rsidR="004F6756">
        <w:rPr>
          <w:rFonts w:asciiTheme="minorHAnsi" w:hAnsiTheme="minorHAnsi" w:cstheme="minorHAnsi"/>
          <w:sz w:val="22"/>
          <w:szCs w:val="22"/>
          <w:lang w:val="uk-UA"/>
        </w:rPr>
        <w:t xml:space="preserve">на </w:t>
      </w:r>
      <w:r w:rsidR="00CD31B1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proofErr w:type="spellStart"/>
      <w:r w:rsidR="00CD31B1">
        <w:rPr>
          <w:rFonts w:asciiTheme="minorHAnsi" w:hAnsiTheme="minorHAnsi" w:cstheme="minorHAnsi"/>
          <w:sz w:val="22"/>
          <w:szCs w:val="22"/>
        </w:rPr>
        <w:t>картку</w:t>
      </w:r>
      <w:proofErr w:type="spellEnd"/>
      <w:r w:rsidR="00CD31B1">
        <w:rPr>
          <w:rFonts w:asciiTheme="minorHAnsi" w:hAnsiTheme="minorHAnsi" w:cstheme="minorHAnsi"/>
          <w:sz w:val="22"/>
          <w:szCs w:val="22"/>
        </w:rPr>
        <w:t xml:space="preserve"> </w:t>
      </w:r>
      <w:r w:rsidR="00CD31B1">
        <w:rPr>
          <w:rFonts w:asciiTheme="minorHAnsi" w:hAnsiTheme="minorHAnsi" w:cstheme="minorHAnsi"/>
          <w:sz w:val="22"/>
          <w:szCs w:val="22"/>
          <w:lang w:val="en-US"/>
        </w:rPr>
        <w:t>Shell</w:t>
      </w:r>
      <w:r w:rsidR="00CD31B1" w:rsidRPr="000437A7">
        <w:rPr>
          <w:rFonts w:asciiTheme="minorHAnsi" w:hAnsiTheme="minorHAnsi" w:cstheme="minorHAnsi"/>
          <w:sz w:val="22"/>
          <w:szCs w:val="22"/>
        </w:rPr>
        <w:t>.</w:t>
      </w:r>
    </w:p>
    <w:p w14:paraId="22291A67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7.2. Право на отримання Подарунку зберігається з</w:t>
      </w:r>
      <w:bookmarkStart w:id="0" w:name="_GoBack"/>
      <w:bookmarkEnd w:id="0"/>
      <w:r w:rsidRPr="00D114E9">
        <w:rPr>
          <w:rFonts w:asciiTheme="minorHAnsi" w:hAnsiTheme="minorHAnsi" w:cstheme="minorHAnsi"/>
          <w:sz w:val="22"/>
          <w:szCs w:val="22"/>
          <w:lang w:val="uk-UA"/>
        </w:rPr>
        <w:t>а Переможцем виключно протягом 30 днів від дня проведення акції.</w:t>
      </w:r>
    </w:p>
    <w:p w14:paraId="1DE69BB7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lastRenderedPageBreak/>
        <w:t>7.3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32F07B19" w14:textId="77777777" w:rsidR="00F55009" w:rsidRPr="007D0EC7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sz w:val="22"/>
          <w:szCs w:val="22"/>
        </w:rPr>
      </w:pPr>
    </w:p>
    <w:p w14:paraId="4EAF29B9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14:paraId="30E08E87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«NRJ», а також використовувати власні персональні дані у будь-який інший спосіб, що не суперечить законодавству України.</w:t>
      </w:r>
    </w:p>
    <w:p w14:paraId="31C88F3C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762BC17E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відповідних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документів.</w:t>
      </w:r>
    </w:p>
    <w:p w14:paraId="07AAF0AB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14:paraId="43DF8732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7152500B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7DD5AFC0" w14:textId="3AED28C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8.7. Організатор залишає за собою право не допустити до участі у Акції </w:t>
      </w:r>
      <w:r w:rsidR="00845954" w:rsidRPr="004E2D19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«Shellені перегони»</w:t>
      </w:r>
      <w:r w:rsidR="0030687D" w:rsidRPr="00F55009">
        <w:rPr>
          <w:rFonts w:asciiTheme="minorHAnsi" w:hAnsiTheme="minorHAnsi" w:cstheme="minorHAnsi"/>
          <w:b/>
          <w:sz w:val="22"/>
          <w:szCs w:val="22"/>
          <w:lang w:val="uk-UA"/>
        </w:rPr>
        <w:t xml:space="preserve">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і отриманню подарунків, виграних у цій Акції, тих осіб, які вже ставали переможцями-призерами в Акціях / конкурсах / вікторинах в ефірі NRJ або на сайті http://www.nrj.in.ua/, що проводилися раніше Організатором, або багато разів брали участь в Акціях / конкурсах / вікторинах в ефірі NRJ або на сайті http://www.nrj.in.ua/ всупереч встановленим Правилам.</w:t>
      </w:r>
    </w:p>
    <w:p w14:paraId="09C45F66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http://www.nrj.in.ua/.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4D8C8F44" w14:textId="77777777" w:rsidR="00F55009" w:rsidRPr="00D114E9" w:rsidRDefault="00F55009" w:rsidP="00F5500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8.9. Для уточнення будь-якого з пунктів цих Правил Учасник може звернутися за телефоном Організатора (044) 377-55-95.</w:t>
      </w:r>
    </w:p>
    <w:p w14:paraId="2460FAEC" w14:textId="77777777" w:rsidR="00F55009" w:rsidRPr="00D114E9" w:rsidRDefault="00F55009" w:rsidP="00F55009">
      <w:pPr>
        <w:rPr>
          <w:lang w:val="uk-UA"/>
        </w:rPr>
      </w:pPr>
    </w:p>
    <w:p w14:paraId="3786F3B2" w14:textId="77777777" w:rsidR="007401A2" w:rsidRPr="00F55009" w:rsidRDefault="007401A2">
      <w:pPr>
        <w:rPr>
          <w:lang w:val="uk-UA"/>
        </w:rPr>
      </w:pPr>
    </w:p>
    <w:sectPr w:rsidR="007401A2" w:rsidRPr="00F5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ova, Darina UKRAH-MRKT">
    <w15:presenceInfo w15:providerId="AD" w15:userId="S::Darina.Aleksandrova@shell.com::10aa63e4-38d9-4070-b8f9-465df4d8fa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5F"/>
    <w:rsid w:val="000363AD"/>
    <w:rsid w:val="000437A7"/>
    <w:rsid w:val="001A595F"/>
    <w:rsid w:val="0030687D"/>
    <w:rsid w:val="00355577"/>
    <w:rsid w:val="004D07B7"/>
    <w:rsid w:val="004E2D19"/>
    <w:rsid w:val="004F6756"/>
    <w:rsid w:val="007401A2"/>
    <w:rsid w:val="00845954"/>
    <w:rsid w:val="00921D48"/>
    <w:rsid w:val="00C4069A"/>
    <w:rsid w:val="00CD31B1"/>
    <w:rsid w:val="00F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0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0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Швирнык</dc:creator>
  <cp:keywords/>
  <dc:description/>
  <cp:lastModifiedBy>Галина Дзюбенко</cp:lastModifiedBy>
  <cp:revision>14</cp:revision>
  <dcterms:created xsi:type="dcterms:W3CDTF">2018-10-23T08:10:00Z</dcterms:created>
  <dcterms:modified xsi:type="dcterms:W3CDTF">2019-10-25T15:30:00Z</dcterms:modified>
</cp:coreProperties>
</file>